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57" w:rsidRPr="00592256" w:rsidRDefault="00035857" w:rsidP="005B156A">
      <w:pPr>
        <w:autoSpaceDE w:val="0"/>
        <w:autoSpaceDN w:val="0"/>
        <w:spacing w:line="300" w:lineRule="auto"/>
        <w:ind w:left="281" w:hangingChars="100" w:hanging="281"/>
        <w:jc w:val="center"/>
        <w:rPr>
          <w:b/>
          <w:sz w:val="28"/>
          <w:szCs w:val="28"/>
        </w:rPr>
      </w:pPr>
      <w:r w:rsidRPr="00592256">
        <w:rPr>
          <w:rFonts w:hint="eastAsia"/>
          <w:b/>
          <w:sz w:val="28"/>
          <w:szCs w:val="28"/>
        </w:rPr>
        <w:t>本人通知制度登録</w:t>
      </w:r>
      <w:r w:rsidR="006D0E17" w:rsidRPr="00592256">
        <w:rPr>
          <w:rFonts w:hint="eastAsia"/>
          <w:b/>
          <w:sz w:val="28"/>
          <w:szCs w:val="28"/>
        </w:rPr>
        <w:t>（変更・廃止）</w:t>
      </w:r>
      <w:r w:rsidR="00A26BD6" w:rsidRPr="00592256">
        <w:rPr>
          <w:rFonts w:hint="eastAsia"/>
          <w:b/>
          <w:sz w:val="28"/>
          <w:szCs w:val="28"/>
        </w:rPr>
        <w:t>届出</w:t>
      </w:r>
      <w:r w:rsidRPr="00592256">
        <w:rPr>
          <w:rFonts w:hint="eastAsia"/>
          <w:b/>
          <w:sz w:val="28"/>
          <w:szCs w:val="28"/>
        </w:rPr>
        <w:t>書</w:t>
      </w:r>
    </w:p>
    <w:p w:rsidR="00035857" w:rsidRPr="00592256" w:rsidRDefault="00285801" w:rsidP="00B87CB4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592256">
        <w:rPr>
          <w:rFonts w:hint="eastAsia"/>
          <w:sz w:val="24"/>
          <w:szCs w:val="24"/>
        </w:rPr>
        <w:t>(</w:t>
      </w:r>
      <w:r w:rsidR="002E457C" w:rsidRPr="00592256">
        <w:rPr>
          <w:rFonts w:hint="eastAsia"/>
          <w:sz w:val="24"/>
          <w:szCs w:val="24"/>
        </w:rPr>
        <w:t>あて</w:t>
      </w:r>
      <w:r w:rsidR="00DA3309" w:rsidRPr="00592256">
        <w:rPr>
          <w:rFonts w:hint="eastAsia"/>
          <w:sz w:val="24"/>
          <w:szCs w:val="24"/>
        </w:rPr>
        <w:t>先</w:t>
      </w:r>
      <w:r w:rsidRPr="00592256">
        <w:rPr>
          <w:rFonts w:hint="eastAsia"/>
          <w:sz w:val="24"/>
          <w:szCs w:val="24"/>
        </w:rPr>
        <w:t>)</w:t>
      </w:r>
      <w:r w:rsidR="00A95852" w:rsidRPr="00592256">
        <w:rPr>
          <w:rFonts w:hint="eastAsia"/>
          <w:sz w:val="24"/>
          <w:szCs w:val="24"/>
        </w:rPr>
        <w:t>那珂川</w:t>
      </w:r>
      <w:r w:rsidR="000B063F" w:rsidRPr="00592256">
        <w:rPr>
          <w:rFonts w:hint="eastAsia"/>
          <w:sz w:val="24"/>
          <w:szCs w:val="24"/>
        </w:rPr>
        <w:t>市</w:t>
      </w:r>
      <w:r w:rsidR="00035857" w:rsidRPr="00592256">
        <w:rPr>
          <w:rFonts w:hint="eastAsia"/>
          <w:sz w:val="24"/>
          <w:szCs w:val="24"/>
        </w:rPr>
        <w:t>長</w:t>
      </w:r>
    </w:p>
    <w:p w:rsidR="00035857" w:rsidRPr="00592256" w:rsidRDefault="00035857" w:rsidP="00943665">
      <w:pPr>
        <w:autoSpaceDE w:val="0"/>
        <w:autoSpaceDN w:val="0"/>
        <w:spacing w:line="300" w:lineRule="auto"/>
        <w:ind w:left="220" w:hangingChars="100" w:hanging="220"/>
        <w:jc w:val="right"/>
      </w:pPr>
      <w:r w:rsidRPr="00592256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103"/>
      </w:tblGrid>
      <w:tr w:rsidR="00592256" w:rsidRPr="00592256" w:rsidTr="00006B3C">
        <w:trPr>
          <w:trHeight w:val="851"/>
          <w:jc w:val="right"/>
        </w:trPr>
        <w:tc>
          <w:tcPr>
            <w:tcW w:w="562" w:type="dxa"/>
            <w:vMerge w:val="restart"/>
            <w:textDirection w:val="tbRlV"/>
          </w:tcPr>
          <w:p w:rsidR="00A95852" w:rsidRPr="0059225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</w:pPr>
            <w:r w:rsidRPr="00F13B58">
              <w:rPr>
                <w:rFonts w:hint="eastAsia"/>
                <w:spacing w:val="75"/>
                <w:kern w:val="0"/>
                <w:fitText w:val="990" w:id="693807106"/>
              </w:rPr>
              <w:t>申請</w:t>
            </w:r>
            <w:r w:rsidRPr="00F13B58">
              <w:rPr>
                <w:rFonts w:hint="eastAsia"/>
                <w:spacing w:val="7"/>
                <w:kern w:val="0"/>
                <w:fitText w:val="990" w:id="693807106"/>
              </w:rPr>
              <w:t>者</w:t>
            </w:r>
          </w:p>
        </w:tc>
        <w:tc>
          <w:tcPr>
            <w:tcW w:w="1418" w:type="dxa"/>
            <w:vAlign w:val="center"/>
          </w:tcPr>
          <w:p w:rsidR="00A95852" w:rsidRPr="00592256" w:rsidRDefault="00A95852" w:rsidP="00C00E05">
            <w:pPr>
              <w:autoSpaceDE w:val="0"/>
              <w:autoSpaceDN w:val="0"/>
              <w:spacing w:line="300" w:lineRule="auto"/>
              <w:jc w:val="distribute"/>
            </w:pPr>
            <w:r w:rsidRPr="00592256">
              <w:rPr>
                <w:rFonts w:hint="eastAsia"/>
              </w:rPr>
              <w:t>住所</w:t>
            </w:r>
          </w:p>
        </w:tc>
        <w:tc>
          <w:tcPr>
            <w:tcW w:w="5103" w:type="dxa"/>
          </w:tcPr>
          <w:p w:rsidR="00A95852" w:rsidRPr="00592256" w:rsidRDefault="00A95852" w:rsidP="00C00E05">
            <w:pPr>
              <w:autoSpaceDE w:val="0"/>
              <w:autoSpaceDN w:val="0"/>
              <w:spacing w:line="240" w:lineRule="exact"/>
            </w:pPr>
            <w:r w:rsidRPr="00592256">
              <w:rPr>
                <w:rFonts w:hint="eastAsia"/>
              </w:rPr>
              <w:t>〒　　　-</w:t>
            </w:r>
          </w:p>
        </w:tc>
      </w:tr>
      <w:tr w:rsidR="00592256" w:rsidRPr="00592256" w:rsidTr="009631D4">
        <w:trPr>
          <w:trHeight w:val="534"/>
          <w:jc w:val="right"/>
        </w:trPr>
        <w:tc>
          <w:tcPr>
            <w:tcW w:w="562" w:type="dxa"/>
            <w:vMerge/>
          </w:tcPr>
          <w:p w:rsidR="00A95852" w:rsidRPr="0059225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852" w:rsidRPr="00592256" w:rsidRDefault="00A95852" w:rsidP="00C00E05">
            <w:pPr>
              <w:autoSpaceDE w:val="0"/>
              <w:autoSpaceDN w:val="0"/>
              <w:spacing w:line="220" w:lineRule="exact"/>
              <w:jc w:val="distribute"/>
              <w:rPr>
                <w:sz w:val="20"/>
                <w:szCs w:val="20"/>
              </w:rPr>
            </w:pPr>
            <w:r w:rsidRPr="00592256">
              <w:rPr>
                <w:rFonts w:hint="eastAsia"/>
                <w:sz w:val="20"/>
                <w:szCs w:val="20"/>
              </w:rPr>
              <w:t>氏名</w:t>
            </w:r>
          </w:p>
          <w:p w:rsidR="00A95852" w:rsidRPr="00592256" w:rsidRDefault="00A95852" w:rsidP="00C00E05">
            <w:pPr>
              <w:autoSpaceDE w:val="0"/>
              <w:autoSpaceDN w:val="0"/>
              <w:spacing w:line="220" w:lineRule="exact"/>
              <w:jc w:val="distribute"/>
              <w:rPr>
                <w:sz w:val="20"/>
                <w:szCs w:val="20"/>
              </w:rPr>
            </w:pPr>
            <w:r w:rsidRPr="00592256">
              <w:rPr>
                <w:rFonts w:hint="eastAsia"/>
                <w:sz w:val="20"/>
                <w:szCs w:val="20"/>
              </w:rPr>
              <w:t>又は通称名</w:t>
            </w:r>
          </w:p>
        </w:tc>
        <w:tc>
          <w:tcPr>
            <w:tcW w:w="5103" w:type="dxa"/>
            <w:vAlign w:val="center"/>
          </w:tcPr>
          <w:p w:rsidR="00A95852" w:rsidRPr="00592256" w:rsidRDefault="005B156A" w:rsidP="005B156A">
            <w:pPr>
              <w:wordWrap w:val="0"/>
              <w:autoSpaceDE w:val="0"/>
              <w:autoSpaceDN w:val="0"/>
              <w:spacing w:line="240" w:lineRule="exact"/>
              <w:jc w:val="right"/>
            </w:pPr>
            <w:r w:rsidRPr="00592256">
              <w:rPr>
                <w:rFonts w:hint="eastAsia"/>
              </w:rPr>
              <w:t xml:space="preserve">㊞　</w:t>
            </w:r>
          </w:p>
        </w:tc>
      </w:tr>
      <w:tr w:rsidR="00592256" w:rsidRPr="00592256" w:rsidTr="00006B3C">
        <w:trPr>
          <w:trHeight w:val="567"/>
          <w:jc w:val="right"/>
        </w:trPr>
        <w:tc>
          <w:tcPr>
            <w:tcW w:w="562" w:type="dxa"/>
            <w:vMerge/>
          </w:tcPr>
          <w:p w:rsidR="00A95852" w:rsidRPr="0059225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852" w:rsidRPr="00592256" w:rsidRDefault="00A95852" w:rsidP="00C00E05">
            <w:pPr>
              <w:autoSpaceDE w:val="0"/>
              <w:autoSpaceDN w:val="0"/>
              <w:spacing w:line="300" w:lineRule="auto"/>
              <w:jc w:val="distribute"/>
            </w:pPr>
            <w:r w:rsidRPr="00592256">
              <w:rPr>
                <w:rFonts w:hint="eastAsia"/>
              </w:rPr>
              <w:t>連絡先</w:t>
            </w:r>
          </w:p>
        </w:tc>
        <w:tc>
          <w:tcPr>
            <w:tcW w:w="5103" w:type="dxa"/>
            <w:vAlign w:val="center"/>
          </w:tcPr>
          <w:p w:rsidR="00A95852" w:rsidRPr="00592256" w:rsidRDefault="005B156A" w:rsidP="00C00E05">
            <w:pPr>
              <w:autoSpaceDE w:val="0"/>
              <w:autoSpaceDN w:val="0"/>
              <w:spacing w:line="240" w:lineRule="exact"/>
            </w:pPr>
            <w:r w:rsidRPr="00592256">
              <w:rPr>
                <w:rFonts w:hint="eastAsia"/>
              </w:rPr>
              <w:t xml:space="preserve">　　　　　　（　　　　　　）</w:t>
            </w:r>
          </w:p>
        </w:tc>
      </w:tr>
      <w:tr w:rsidR="00A95852" w:rsidRPr="00592256" w:rsidTr="00006B3C">
        <w:trPr>
          <w:trHeight w:val="567"/>
          <w:jc w:val="right"/>
        </w:trPr>
        <w:tc>
          <w:tcPr>
            <w:tcW w:w="562" w:type="dxa"/>
            <w:vMerge/>
          </w:tcPr>
          <w:p w:rsidR="00A95852" w:rsidRPr="00592256" w:rsidRDefault="00A95852" w:rsidP="00C00E05">
            <w:pPr>
              <w:autoSpaceDE w:val="0"/>
              <w:autoSpaceDN w:val="0"/>
              <w:ind w:leftChars="50" w:left="110" w:rightChars="5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852" w:rsidRPr="00592256" w:rsidRDefault="00A95852" w:rsidP="00C00E05">
            <w:pPr>
              <w:autoSpaceDE w:val="0"/>
              <w:autoSpaceDN w:val="0"/>
              <w:spacing w:line="300" w:lineRule="auto"/>
              <w:jc w:val="distribute"/>
            </w:pPr>
            <w:r w:rsidRPr="00592256">
              <w:rPr>
                <w:rFonts w:hint="eastAsia"/>
              </w:rPr>
              <w:t>区分</w:t>
            </w:r>
          </w:p>
        </w:tc>
        <w:tc>
          <w:tcPr>
            <w:tcW w:w="5103" w:type="dxa"/>
            <w:vAlign w:val="center"/>
          </w:tcPr>
          <w:p w:rsidR="00A95852" w:rsidRPr="00592256" w:rsidRDefault="00A95852" w:rsidP="00C00E05">
            <w:pPr>
              <w:autoSpaceDE w:val="0"/>
              <w:autoSpaceDN w:val="0"/>
              <w:spacing w:line="240" w:lineRule="exact"/>
            </w:pPr>
            <w:r w:rsidRPr="00592256">
              <w:rPr>
                <w:rFonts w:hint="eastAsia"/>
              </w:rPr>
              <w:t>１本人　２法定代理人　３</w:t>
            </w:r>
            <w:r w:rsidRPr="00592256">
              <w:rPr>
                <w:sz w:val="20"/>
                <w:szCs w:val="20"/>
              </w:rPr>
              <w:t>法定代理人以外の代理人</w:t>
            </w:r>
          </w:p>
        </w:tc>
      </w:tr>
    </w:tbl>
    <w:p w:rsidR="00C00E05" w:rsidRPr="00592256" w:rsidRDefault="00C00E05" w:rsidP="007D33CD">
      <w:pPr>
        <w:autoSpaceDE w:val="0"/>
        <w:autoSpaceDN w:val="0"/>
        <w:ind w:left="200" w:hangingChars="100" w:hanging="200"/>
        <w:jc w:val="right"/>
        <w:rPr>
          <w:sz w:val="20"/>
          <w:szCs w:val="20"/>
        </w:rPr>
      </w:pPr>
    </w:p>
    <w:p w:rsidR="007D33CD" w:rsidRPr="00592256" w:rsidRDefault="006D0E17" w:rsidP="006D0E17">
      <w:pPr>
        <w:autoSpaceDE w:val="0"/>
        <w:autoSpaceDN w:val="0"/>
        <w:ind w:firstLineChars="91" w:firstLine="218"/>
        <w:rPr>
          <w:sz w:val="18"/>
          <w:szCs w:val="18"/>
        </w:rPr>
      </w:pPr>
      <w:r w:rsidRPr="00592256">
        <w:rPr>
          <w:rFonts w:hint="eastAsia"/>
          <w:sz w:val="24"/>
          <w:szCs w:val="24"/>
        </w:rPr>
        <w:t>那珂川</w:t>
      </w:r>
      <w:r w:rsidR="000B063F" w:rsidRPr="00592256">
        <w:rPr>
          <w:rFonts w:hint="eastAsia"/>
          <w:sz w:val="24"/>
          <w:szCs w:val="24"/>
        </w:rPr>
        <w:t>市</w:t>
      </w:r>
      <w:r w:rsidRPr="00592256">
        <w:rPr>
          <w:rFonts w:hint="eastAsia"/>
          <w:sz w:val="24"/>
          <w:szCs w:val="24"/>
        </w:rPr>
        <w:t>住民票の写し等の第三者請求に係る本人通知制度実施要綱第6条第1項の規定に基づき、下記のとおり登録の内容の（変更・廃止)を届け出ます。</w:t>
      </w:r>
    </w:p>
    <w:p w:rsidR="00E23D13" w:rsidRPr="00592256" w:rsidRDefault="00E23D13" w:rsidP="00E23D13">
      <w:pPr>
        <w:autoSpaceDE w:val="0"/>
        <w:autoSpaceDN w:val="0"/>
        <w:ind w:leftChars="100" w:left="220"/>
        <w:rPr>
          <w:sz w:val="18"/>
          <w:szCs w:val="18"/>
        </w:rPr>
      </w:pPr>
    </w:p>
    <w:p w:rsidR="007D33CD" w:rsidRPr="00592256" w:rsidRDefault="007D33CD" w:rsidP="007D33CD">
      <w:pPr>
        <w:autoSpaceDE w:val="0"/>
        <w:autoSpaceDN w:val="0"/>
        <w:jc w:val="center"/>
        <w:rPr>
          <w:sz w:val="24"/>
          <w:szCs w:val="24"/>
        </w:rPr>
      </w:pPr>
      <w:r w:rsidRPr="00592256">
        <w:rPr>
          <w:rFonts w:hint="eastAsia"/>
          <w:sz w:val="24"/>
          <w:szCs w:val="24"/>
        </w:rPr>
        <w:t>記</w:t>
      </w:r>
    </w:p>
    <w:p w:rsidR="007E46D4" w:rsidRPr="00592256" w:rsidRDefault="007E46D4" w:rsidP="007E46D4">
      <w:pPr>
        <w:pStyle w:val="ab"/>
        <w:ind w:right="960"/>
        <w:jc w:val="both"/>
      </w:pPr>
    </w:p>
    <w:tbl>
      <w:tblPr>
        <w:tblStyle w:val="a3"/>
        <w:tblW w:w="9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372"/>
      </w:tblGrid>
      <w:tr w:rsidR="00592256" w:rsidRPr="00592256" w:rsidTr="007E46D4">
        <w:trPr>
          <w:trHeight w:val="851"/>
        </w:trPr>
        <w:tc>
          <w:tcPr>
            <w:tcW w:w="562" w:type="dxa"/>
            <w:vMerge w:val="restart"/>
            <w:textDirection w:val="tbRlV"/>
          </w:tcPr>
          <w:p w:rsidR="007E46D4" w:rsidRPr="00592256" w:rsidRDefault="007E46D4" w:rsidP="007E46D4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592256">
              <w:rPr>
                <w:rFonts w:hint="eastAsia"/>
                <w:spacing w:val="30"/>
                <w:kern w:val="0"/>
                <w:sz w:val="24"/>
                <w:szCs w:val="24"/>
                <w:fitText w:val="2400" w:id="1470493952"/>
              </w:rPr>
              <w:t>登録をしている人</w:t>
            </w:r>
          </w:p>
        </w:tc>
        <w:tc>
          <w:tcPr>
            <w:tcW w:w="1418" w:type="dxa"/>
            <w:vAlign w:val="center"/>
          </w:tcPr>
          <w:p w:rsidR="007E46D4" w:rsidRPr="00592256" w:rsidRDefault="007E46D4" w:rsidP="007E46D4">
            <w:pPr>
              <w:autoSpaceDE w:val="0"/>
              <w:autoSpaceDN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592256">
              <w:rPr>
                <w:rFonts w:hint="eastAsia"/>
                <w:sz w:val="18"/>
                <w:szCs w:val="18"/>
              </w:rPr>
              <w:t>フリガナ</w:t>
            </w:r>
          </w:p>
          <w:p w:rsidR="007E46D4" w:rsidRPr="00592256" w:rsidRDefault="007E46D4" w:rsidP="007E46D4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592256">
              <w:rPr>
                <w:rFonts w:hint="eastAsia"/>
                <w:sz w:val="20"/>
                <w:szCs w:val="20"/>
              </w:rPr>
              <w:t>氏名</w:t>
            </w:r>
            <w:r w:rsidRPr="00F13B58">
              <w:rPr>
                <w:rFonts w:hint="eastAsia"/>
                <w:spacing w:val="30"/>
                <w:w w:val="75"/>
                <w:kern w:val="0"/>
                <w:sz w:val="18"/>
                <w:szCs w:val="18"/>
                <w:fitText w:val="270" w:id="1470493953"/>
              </w:rPr>
              <w:t>又</w:t>
            </w:r>
            <w:r w:rsidRPr="00F13B58">
              <w:rPr>
                <w:rFonts w:hint="eastAsia"/>
                <w:spacing w:val="-15"/>
                <w:w w:val="75"/>
                <w:kern w:val="0"/>
                <w:sz w:val="18"/>
                <w:szCs w:val="18"/>
                <w:fitText w:val="270" w:id="1470493953"/>
              </w:rPr>
              <w:t>は</w:t>
            </w:r>
            <w:r w:rsidRPr="00F13B58">
              <w:rPr>
                <w:rFonts w:hint="eastAsia"/>
                <w:spacing w:val="15"/>
                <w:w w:val="83"/>
                <w:kern w:val="0"/>
                <w:sz w:val="20"/>
                <w:szCs w:val="20"/>
                <w:fitText w:val="500" w:id="1470493954"/>
              </w:rPr>
              <w:t>通称</w:t>
            </w:r>
            <w:r w:rsidRPr="00F13B58">
              <w:rPr>
                <w:rFonts w:hint="eastAsia"/>
                <w:spacing w:val="-7"/>
                <w:w w:val="83"/>
                <w:kern w:val="0"/>
                <w:sz w:val="20"/>
                <w:szCs w:val="20"/>
                <w:fitText w:val="500" w:id="1470493954"/>
              </w:rPr>
              <w:t>名</w:t>
            </w:r>
          </w:p>
        </w:tc>
        <w:tc>
          <w:tcPr>
            <w:tcW w:w="7372" w:type="dxa"/>
            <w:vAlign w:val="center"/>
          </w:tcPr>
          <w:p w:rsidR="007E46D4" w:rsidRPr="00592256" w:rsidRDefault="007E46D4" w:rsidP="007E46D4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592256" w:rsidRPr="00592256" w:rsidTr="007E46D4">
        <w:trPr>
          <w:trHeight w:val="567"/>
        </w:trPr>
        <w:tc>
          <w:tcPr>
            <w:tcW w:w="562" w:type="dxa"/>
            <w:vMerge/>
          </w:tcPr>
          <w:p w:rsidR="007E46D4" w:rsidRPr="00592256" w:rsidRDefault="007E46D4" w:rsidP="007E4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6D4" w:rsidRPr="00592256" w:rsidRDefault="007E46D4" w:rsidP="007E46D4">
            <w:pPr>
              <w:autoSpaceDE w:val="0"/>
              <w:autoSpaceDN w:val="0"/>
              <w:spacing w:line="240" w:lineRule="exact"/>
              <w:jc w:val="distribute"/>
            </w:pPr>
            <w:r w:rsidRPr="00592256">
              <w:rPr>
                <w:rFonts w:hint="eastAsia"/>
              </w:rPr>
              <w:t>生年月日</w:t>
            </w:r>
          </w:p>
        </w:tc>
        <w:tc>
          <w:tcPr>
            <w:tcW w:w="7372" w:type="dxa"/>
            <w:vAlign w:val="center"/>
          </w:tcPr>
          <w:p w:rsidR="007E46D4" w:rsidRPr="00592256" w:rsidRDefault="007E46D4" w:rsidP="007E46D4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592256">
              <w:rPr>
                <w:rFonts w:hint="eastAsia"/>
                <w:sz w:val="24"/>
                <w:szCs w:val="24"/>
              </w:rPr>
              <w:t xml:space="preserve">　　　　　　　　　　年　　　　　月　　　　　日</w:t>
            </w:r>
          </w:p>
        </w:tc>
      </w:tr>
      <w:tr w:rsidR="00592256" w:rsidRPr="00592256" w:rsidTr="007E46D4">
        <w:trPr>
          <w:trHeight w:val="567"/>
        </w:trPr>
        <w:tc>
          <w:tcPr>
            <w:tcW w:w="562" w:type="dxa"/>
            <w:vMerge/>
          </w:tcPr>
          <w:p w:rsidR="007E46D4" w:rsidRPr="00592256" w:rsidRDefault="007E46D4" w:rsidP="007E4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6D4" w:rsidRPr="00592256" w:rsidRDefault="007E46D4" w:rsidP="007E46D4">
            <w:pPr>
              <w:autoSpaceDE w:val="0"/>
              <w:autoSpaceDN w:val="0"/>
              <w:spacing w:line="240" w:lineRule="exact"/>
              <w:jc w:val="distribute"/>
            </w:pPr>
            <w:r w:rsidRPr="00592256">
              <w:rPr>
                <w:rFonts w:hint="eastAsia"/>
              </w:rPr>
              <w:t>変更内容</w:t>
            </w:r>
          </w:p>
        </w:tc>
        <w:tc>
          <w:tcPr>
            <w:tcW w:w="7372" w:type="dxa"/>
            <w:vAlign w:val="center"/>
          </w:tcPr>
          <w:p w:rsidR="007E46D4" w:rsidRPr="00592256" w:rsidRDefault="007E46D4" w:rsidP="007E46D4">
            <w:pPr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592256">
              <w:rPr>
                <w:rFonts w:hint="eastAsia"/>
                <w:sz w:val="24"/>
                <w:szCs w:val="24"/>
              </w:rPr>
              <w:t>氏名</w:t>
            </w:r>
            <w:r w:rsidRPr="00F13B58">
              <w:rPr>
                <w:rFonts w:hint="eastAsia"/>
                <w:spacing w:val="30"/>
                <w:w w:val="75"/>
                <w:kern w:val="0"/>
                <w:sz w:val="18"/>
                <w:szCs w:val="18"/>
                <w:fitText w:val="270" w:id="1470493953"/>
              </w:rPr>
              <w:t>又</w:t>
            </w:r>
            <w:r w:rsidRPr="00F13B58">
              <w:rPr>
                <w:rFonts w:hint="eastAsia"/>
                <w:spacing w:val="-15"/>
                <w:w w:val="75"/>
                <w:kern w:val="0"/>
                <w:sz w:val="18"/>
                <w:szCs w:val="18"/>
                <w:fitText w:val="270" w:id="1470493953"/>
              </w:rPr>
              <w:t>は</w:t>
            </w:r>
            <w:r w:rsidRPr="00F13B58">
              <w:rPr>
                <w:rFonts w:hint="eastAsia"/>
                <w:spacing w:val="15"/>
                <w:w w:val="83"/>
                <w:kern w:val="0"/>
                <w:sz w:val="20"/>
                <w:szCs w:val="20"/>
                <w:fitText w:val="500" w:id="1470493954"/>
              </w:rPr>
              <w:t>通称</w:t>
            </w:r>
            <w:r w:rsidRPr="00F13B58">
              <w:rPr>
                <w:rFonts w:hint="eastAsia"/>
                <w:spacing w:val="-7"/>
                <w:w w:val="83"/>
                <w:kern w:val="0"/>
                <w:sz w:val="20"/>
                <w:szCs w:val="20"/>
                <w:fitText w:val="500" w:id="1470493954"/>
              </w:rPr>
              <w:t>名</w:t>
            </w:r>
            <w:r w:rsidRPr="00592256">
              <w:rPr>
                <w:rFonts w:hint="eastAsia"/>
                <w:sz w:val="24"/>
                <w:szCs w:val="24"/>
              </w:rPr>
              <w:t xml:space="preserve">　・　住所　・　本籍　・　筆頭者　・　通知先</w:t>
            </w:r>
          </w:p>
        </w:tc>
      </w:tr>
      <w:tr w:rsidR="00592256" w:rsidRPr="00592256" w:rsidTr="00A75A22">
        <w:trPr>
          <w:trHeight w:val="2043"/>
        </w:trPr>
        <w:tc>
          <w:tcPr>
            <w:tcW w:w="562" w:type="dxa"/>
            <w:vMerge/>
          </w:tcPr>
          <w:p w:rsidR="007E46D4" w:rsidRPr="00592256" w:rsidRDefault="007E46D4" w:rsidP="007E4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6D4" w:rsidRPr="00592256" w:rsidRDefault="007E46D4" w:rsidP="007E46D4">
            <w:pPr>
              <w:autoSpaceDE w:val="0"/>
              <w:autoSpaceDN w:val="0"/>
              <w:spacing w:line="240" w:lineRule="exact"/>
              <w:jc w:val="distribute"/>
            </w:pPr>
            <w:r w:rsidRPr="00592256">
              <w:rPr>
                <w:rFonts w:hint="eastAsia"/>
              </w:rPr>
              <w:t>変更前</w:t>
            </w:r>
          </w:p>
        </w:tc>
        <w:tc>
          <w:tcPr>
            <w:tcW w:w="7372" w:type="dxa"/>
            <w:vAlign w:val="center"/>
          </w:tcPr>
          <w:p w:rsidR="007E46D4" w:rsidRPr="00592256" w:rsidRDefault="007E46D4" w:rsidP="007E46D4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7E46D4" w:rsidRPr="00592256" w:rsidTr="00A75A22">
        <w:trPr>
          <w:trHeight w:val="2269"/>
        </w:trPr>
        <w:tc>
          <w:tcPr>
            <w:tcW w:w="562" w:type="dxa"/>
            <w:vMerge/>
          </w:tcPr>
          <w:p w:rsidR="007E46D4" w:rsidRPr="00592256" w:rsidRDefault="007E46D4" w:rsidP="007E4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6D4" w:rsidRPr="00592256" w:rsidRDefault="007E46D4" w:rsidP="007E46D4">
            <w:pPr>
              <w:autoSpaceDE w:val="0"/>
              <w:autoSpaceDN w:val="0"/>
              <w:spacing w:line="240" w:lineRule="exact"/>
              <w:jc w:val="distribute"/>
            </w:pPr>
            <w:r w:rsidRPr="00592256">
              <w:rPr>
                <w:rFonts w:hint="eastAsia"/>
              </w:rPr>
              <w:t>変更後</w:t>
            </w:r>
          </w:p>
        </w:tc>
        <w:tc>
          <w:tcPr>
            <w:tcW w:w="7372" w:type="dxa"/>
            <w:vAlign w:val="center"/>
          </w:tcPr>
          <w:p w:rsidR="007E46D4" w:rsidRPr="00592256" w:rsidRDefault="007E46D4" w:rsidP="007E46D4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5B156A" w:rsidRPr="00592256" w:rsidRDefault="005B156A" w:rsidP="007E46D4">
      <w:pPr>
        <w:pStyle w:val="aa"/>
        <w:autoSpaceDE w:val="0"/>
        <w:autoSpaceDN w:val="0"/>
        <w:ind w:leftChars="0" w:left="360" w:right="880"/>
      </w:pPr>
    </w:p>
    <w:p w:rsidR="002E457C" w:rsidRPr="00592256" w:rsidRDefault="005B156A" w:rsidP="006E11C0">
      <w:pPr>
        <w:autoSpaceDE w:val="0"/>
        <w:autoSpaceDN w:val="0"/>
        <w:ind w:leftChars="-130" w:left="-286" w:firstLineChars="100" w:firstLine="220"/>
      </w:pPr>
      <w:r w:rsidRPr="005922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04B5" wp14:editId="5A38377E">
                <wp:simplePos x="0" y="0"/>
                <wp:positionH relativeFrom="column">
                  <wp:posOffset>-424180</wp:posOffset>
                </wp:positionH>
                <wp:positionV relativeFrom="paragraph">
                  <wp:posOffset>22860</wp:posOffset>
                </wp:positionV>
                <wp:extent cx="66389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2AF9C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pt,1.8pt" to="489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2E457C" w:rsidRPr="00592256">
        <w:rPr>
          <w:rFonts w:hint="eastAsia"/>
        </w:rPr>
        <w:t>事務処理</w:t>
      </w:r>
    </w:p>
    <w:tbl>
      <w:tblPr>
        <w:tblStyle w:val="a3"/>
        <w:tblW w:w="9465" w:type="dxa"/>
        <w:tblLayout w:type="fixed"/>
        <w:tblLook w:val="04A0" w:firstRow="1" w:lastRow="0" w:firstColumn="1" w:lastColumn="0" w:noHBand="0" w:noVBand="1"/>
      </w:tblPr>
      <w:tblGrid>
        <w:gridCol w:w="1037"/>
        <w:gridCol w:w="2220"/>
        <w:gridCol w:w="977"/>
        <w:gridCol w:w="977"/>
        <w:gridCol w:w="978"/>
        <w:gridCol w:w="977"/>
        <w:gridCol w:w="979"/>
        <w:gridCol w:w="1320"/>
      </w:tblGrid>
      <w:tr w:rsidR="005F075C" w:rsidTr="005F075C">
        <w:trPr>
          <w:trHeight w:val="32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C" w:rsidRDefault="005F0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C" w:rsidRDefault="005F0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住所確認書類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C" w:rsidRDefault="005F075C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C" w:rsidRDefault="005F0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住基　　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C" w:rsidRDefault="005F0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戸籍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C" w:rsidRDefault="005F0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送付</w:t>
            </w:r>
          </w:p>
        </w:tc>
      </w:tr>
      <w:tr w:rsidR="005F075C" w:rsidTr="005F075C">
        <w:trPr>
          <w:trHeight w:val="363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C" w:rsidRDefault="005F075C">
            <w:pPr>
              <w:autoSpaceDE w:val="0"/>
              <w:autoSpaceDN w:val="0"/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C" w:rsidRDefault="005F075C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□住民票</w:t>
            </w:r>
          </w:p>
          <w:p w:rsidR="005F075C" w:rsidRDefault="005F075C">
            <w:pPr>
              <w:autoSpaceDE w:val="0"/>
              <w:autoSpaceDN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□附票</w:t>
            </w:r>
          </w:p>
          <w:p w:rsidR="005F075C" w:rsidRDefault="005F075C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C" w:rsidRDefault="005F075C">
            <w:pPr>
              <w:autoSpaceDE w:val="0"/>
              <w:autoSpaceDN w:val="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C" w:rsidRDefault="005F0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C" w:rsidRDefault="005F0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照合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C" w:rsidRDefault="005F0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C" w:rsidRDefault="005F0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照合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C" w:rsidRDefault="005F0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5F075C" w:rsidTr="005F075C">
        <w:trPr>
          <w:trHeight w:val="670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C" w:rsidRDefault="005F075C">
            <w:pPr>
              <w:jc w:val="left"/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C" w:rsidRDefault="005F075C">
            <w:pPr>
              <w:jc w:val="left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C" w:rsidRDefault="005F075C">
            <w:pPr>
              <w:jc w:val="left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C" w:rsidRDefault="005F075C">
            <w:pPr>
              <w:autoSpaceDE w:val="0"/>
              <w:autoSpaceDN w:val="0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C" w:rsidRDefault="005F075C">
            <w:pPr>
              <w:autoSpaceDE w:val="0"/>
              <w:autoSpaceDN w:val="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C" w:rsidRDefault="005F075C">
            <w:pPr>
              <w:autoSpaceDE w:val="0"/>
              <w:autoSpaceDN w:val="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C" w:rsidRDefault="005F075C">
            <w:pPr>
              <w:autoSpaceDE w:val="0"/>
              <w:autoSpaceDN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C" w:rsidRDefault="005F075C">
            <w:pPr>
              <w:autoSpaceDE w:val="0"/>
              <w:autoSpaceDN w:val="0"/>
              <w:jc w:val="center"/>
            </w:pPr>
          </w:p>
        </w:tc>
      </w:tr>
    </w:tbl>
    <w:p w:rsidR="00AB5D1B" w:rsidRPr="006E11C0" w:rsidRDefault="00AB5D1B" w:rsidP="005B156A">
      <w:pPr>
        <w:rPr>
          <w:sz w:val="24"/>
          <w:szCs w:val="24"/>
        </w:rPr>
      </w:pPr>
      <w:bookmarkStart w:id="0" w:name="_GoBack"/>
      <w:bookmarkEnd w:id="0"/>
    </w:p>
    <w:sectPr w:rsidR="00AB5D1B" w:rsidRPr="006E11C0" w:rsidSect="005B156A">
      <w:headerReference w:type="default" r:id="rId9"/>
      <w:pgSz w:w="11906" w:h="16838" w:code="9"/>
      <w:pgMar w:top="1134" w:right="1418" w:bottom="567" w:left="1418" w:header="851" w:footer="851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58" w:rsidRDefault="00F13B58" w:rsidP="00334E8B">
      <w:r>
        <w:separator/>
      </w:r>
    </w:p>
  </w:endnote>
  <w:endnote w:type="continuationSeparator" w:id="0">
    <w:p w:rsidR="00F13B58" w:rsidRDefault="00F13B58" w:rsidP="0033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58" w:rsidRDefault="00F13B58" w:rsidP="00334E8B">
      <w:r>
        <w:separator/>
      </w:r>
    </w:p>
  </w:footnote>
  <w:footnote w:type="continuationSeparator" w:id="0">
    <w:p w:rsidR="00F13B58" w:rsidRDefault="00F13B58" w:rsidP="0033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D4" w:rsidRDefault="007E46D4" w:rsidP="005B156A">
    <w:pPr>
      <w:pStyle w:val="a6"/>
      <w:ind w:rightChars="-258" w:right="-568"/>
      <w:jc w:val="right"/>
    </w:pPr>
    <w:r>
      <w:rPr>
        <w:rFonts w:hint="eastAsia"/>
      </w:rPr>
      <w:t>様式第4号（第6条関係）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2BE8"/>
    <w:multiLevelType w:val="hybridMultilevel"/>
    <w:tmpl w:val="25860C1E"/>
    <w:lvl w:ilvl="0" w:tplc="43380D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F74717"/>
    <w:multiLevelType w:val="hybridMultilevel"/>
    <w:tmpl w:val="E00A9A60"/>
    <w:lvl w:ilvl="0" w:tplc="2076A74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6B032FB5"/>
    <w:multiLevelType w:val="hybridMultilevel"/>
    <w:tmpl w:val="733C2BDC"/>
    <w:lvl w:ilvl="0" w:tplc="34BA100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F"/>
    <w:rsid w:val="00006B3C"/>
    <w:rsid w:val="00032CDB"/>
    <w:rsid w:val="00035857"/>
    <w:rsid w:val="0005613A"/>
    <w:rsid w:val="000A3C94"/>
    <w:rsid w:val="000B063F"/>
    <w:rsid w:val="000D5223"/>
    <w:rsid w:val="001218CF"/>
    <w:rsid w:val="001519A9"/>
    <w:rsid w:val="001818D7"/>
    <w:rsid w:val="00197AFE"/>
    <w:rsid w:val="001A03E8"/>
    <w:rsid w:val="001A1076"/>
    <w:rsid w:val="001A779C"/>
    <w:rsid w:val="001B2FCC"/>
    <w:rsid w:val="001C71CE"/>
    <w:rsid w:val="001D321C"/>
    <w:rsid w:val="00207B88"/>
    <w:rsid w:val="0021201D"/>
    <w:rsid w:val="00252E11"/>
    <w:rsid w:val="00285801"/>
    <w:rsid w:val="002B2F3A"/>
    <w:rsid w:val="002E457C"/>
    <w:rsid w:val="002F647E"/>
    <w:rsid w:val="00314715"/>
    <w:rsid w:val="00334E8B"/>
    <w:rsid w:val="003373A9"/>
    <w:rsid w:val="00393EB7"/>
    <w:rsid w:val="00394AFE"/>
    <w:rsid w:val="003A62BC"/>
    <w:rsid w:val="003F18F0"/>
    <w:rsid w:val="00461F4E"/>
    <w:rsid w:val="00492C5F"/>
    <w:rsid w:val="004A5E33"/>
    <w:rsid w:val="004B001C"/>
    <w:rsid w:val="004B12AD"/>
    <w:rsid w:val="004C7DC3"/>
    <w:rsid w:val="004E7E8A"/>
    <w:rsid w:val="0051081C"/>
    <w:rsid w:val="00592256"/>
    <w:rsid w:val="005B156A"/>
    <w:rsid w:val="005B34A8"/>
    <w:rsid w:val="005B7C65"/>
    <w:rsid w:val="005C0F2D"/>
    <w:rsid w:val="005C11F8"/>
    <w:rsid w:val="005E2556"/>
    <w:rsid w:val="005F075C"/>
    <w:rsid w:val="00655210"/>
    <w:rsid w:val="0067551A"/>
    <w:rsid w:val="006804EE"/>
    <w:rsid w:val="006941CD"/>
    <w:rsid w:val="006A6914"/>
    <w:rsid w:val="006D0E17"/>
    <w:rsid w:val="006E0F07"/>
    <w:rsid w:val="006E11C0"/>
    <w:rsid w:val="006F6BF2"/>
    <w:rsid w:val="00753D84"/>
    <w:rsid w:val="00772E61"/>
    <w:rsid w:val="0077628A"/>
    <w:rsid w:val="0078221A"/>
    <w:rsid w:val="007A23B8"/>
    <w:rsid w:val="007D33CD"/>
    <w:rsid w:val="007E46D4"/>
    <w:rsid w:val="0080737B"/>
    <w:rsid w:val="00832C37"/>
    <w:rsid w:val="00843CF6"/>
    <w:rsid w:val="00846F64"/>
    <w:rsid w:val="00855621"/>
    <w:rsid w:val="008628C6"/>
    <w:rsid w:val="008659CA"/>
    <w:rsid w:val="00867255"/>
    <w:rsid w:val="00887F56"/>
    <w:rsid w:val="008B55CD"/>
    <w:rsid w:val="008C184A"/>
    <w:rsid w:val="008D3352"/>
    <w:rsid w:val="008D5D11"/>
    <w:rsid w:val="009051C3"/>
    <w:rsid w:val="00936A94"/>
    <w:rsid w:val="0094019D"/>
    <w:rsid w:val="00943665"/>
    <w:rsid w:val="00945A78"/>
    <w:rsid w:val="00950157"/>
    <w:rsid w:val="00953201"/>
    <w:rsid w:val="00957808"/>
    <w:rsid w:val="009631D4"/>
    <w:rsid w:val="009759B2"/>
    <w:rsid w:val="00984107"/>
    <w:rsid w:val="00A21FFD"/>
    <w:rsid w:val="00A26BD6"/>
    <w:rsid w:val="00A75A22"/>
    <w:rsid w:val="00A95852"/>
    <w:rsid w:val="00AB5D1B"/>
    <w:rsid w:val="00AD1CFC"/>
    <w:rsid w:val="00AE264E"/>
    <w:rsid w:val="00B44615"/>
    <w:rsid w:val="00B62BEF"/>
    <w:rsid w:val="00B87CB4"/>
    <w:rsid w:val="00C00E05"/>
    <w:rsid w:val="00C017CA"/>
    <w:rsid w:val="00C460E4"/>
    <w:rsid w:val="00C708B1"/>
    <w:rsid w:val="00C83574"/>
    <w:rsid w:val="00C865C8"/>
    <w:rsid w:val="00CB3F06"/>
    <w:rsid w:val="00CC0427"/>
    <w:rsid w:val="00CC41E3"/>
    <w:rsid w:val="00CC5309"/>
    <w:rsid w:val="00CD2335"/>
    <w:rsid w:val="00CE24F1"/>
    <w:rsid w:val="00D63A3F"/>
    <w:rsid w:val="00D64B70"/>
    <w:rsid w:val="00D77699"/>
    <w:rsid w:val="00D85CCC"/>
    <w:rsid w:val="00DA3309"/>
    <w:rsid w:val="00DB7FD6"/>
    <w:rsid w:val="00DC0467"/>
    <w:rsid w:val="00DC2093"/>
    <w:rsid w:val="00DE5786"/>
    <w:rsid w:val="00DF2849"/>
    <w:rsid w:val="00DF4B8D"/>
    <w:rsid w:val="00DF52DB"/>
    <w:rsid w:val="00E23D13"/>
    <w:rsid w:val="00E37ADA"/>
    <w:rsid w:val="00EA20F2"/>
    <w:rsid w:val="00ED4B68"/>
    <w:rsid w:val="00F13B58"/>
    <w:rsid w:val="00F37237"/>
    <w:rsid w:val="00F9503E"/>
    <w:rsid w:val="00F959AD"/>
    <w:rsid w:val="00FA0CE0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8B"/>
  </w:style>
  <w:style w:type="paragraph" w:styleId="a8">
    <w:name w:val="footer"/>
    <w:basedOn w:val="a"/>
    <w:link w:val="a9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8B"/>
  </w:style>
  <w:style w:type="paragraph" w:styleId="aa">
    <w:name w:val="List Paragraph"/>
    <w:basedOn w:val="a"/>
    <w:uiPriority w:val="34"/>
    <w:qFormat/>
    <w:rsid w:val="00F37237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7E46D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E46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8B"/>
  </w:style>
  <w:style w:type="paragraph" w:styleId="a8">
    <w:name w:val="footer"/>
    <w:basedOn w:val="a"/>
    <w:link w:val="a9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8B"/>
  </w:style>
  <w:style w:type="paragraph" w:styleId="aa">
    <w:name w:val="List Paragraph"/>
    <w:basedOn w:val="a"/>
    <w:uiPriority w:val="34"/>
    <w:qFormat/>
    <w:rsid w:val="00F37237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7E46D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E4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10BD-EFD3-4667-AD14-44FC1A79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0868hori</dc:creator>
  <cp:lastModifiedBy>NT5105</cp:lastModifiedBy>
  <cp:revision>5</cp:revision>
  <cp:lastPrinted>2019-01-24T10:07:00Z</cp:lastPrinted>
  <dcterms:created xsi:type="dcterms:W3CDTF">2019-01-21T09:39:00Z</dcterms:created>
  <dcterms:modified xsi:type="dcterms:W3CDTF">2019-01-24T10:25:00Z</dcterms:modified>
</cp:coreProperties>
</file>